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E2F36" w14:textId="73F86400" w:rsidR="004A0B2F" w:rsidRPr="006F53DC" w:rsidRDefault="009F4660" w:rsidP="00221FC4">
      <w:pPr>
        <w:spacing w:before="183" w:line="276" w:lineRule="exact"/>
        <w:ind w:left="2353" w:firstLine="199"/>
        <w:rPr>
          <w:rFonts w:ascii="Arial"/>
          <w:b/>
          <w:i/>
          <w:iCs/>
          <w:color w:val="0000FF"/>
          <w:w w:val="150"/>
          <w:sz w:val="24"/>
        </w:rPr>
      </w:pPr>
      <w:r w:rsidRPr="00495970">
        <w:rPr>
          <w:rFonts w:ascii="Arial"/>
          <w:b/>
          <w:noProof/>
          <w:color w:val="0000FF"/>
          <w:w w:val="150"/>
          <w:sz w:val="32"/>
          <w:szCs w:val="32"/>
          <w:lang w:eastAsia="it-IT"/>
        </w:rPr>
        <w:drawing>
          <wp:anchor distT="0" distB="0" distL="114300" distR="114300" simplePos="0" relativeHeight="487589888" behindDoc="0" locked="0" layoutInCell="1" allowOverlap="1" wp14:anchorId="66C43093" wp14:editId="5C5D4089">
            <wp:simplePos x="0" y="0"/>
            <wp:positionH relativeFrom="column">
              <wp:posOffset>2540</wp:posOffset>
            </wp:positionH>
            <wp:positionV relativeFrom="paragraph">
              <wp:posOffset>-66040</wp:posOffset>
            </wp:positionV>
            <wp:extent cx="1343660" cy="789940"/>
            <wp:effectExtent l="0" t="0" r="889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0B2F" w:rsidRPr="00495970">
        <w:rPr>
          <w:noProof/>
          <w:sz w:val="32"/>
          <w:szCs w:val="32"/>
          <w:lang w:eastAsia="it-IT"/>
        </w:rPr>
        <w:drawing>
          <wp:anchor distT="0" distB="0" distL="0" distR="0" simplePos="0" relativeHeight="15730688" behindDoc="0" locked="0" layoutInCell="1" allowOverlap="1" wp14:anchorId="10797AE6" wp14:editId="2E938C7A">
            <wp:simplePos x="0" y="0"/>
            <wp:positionH relativeFrom="page">
              <wp:posOffset>6357620</wp:posOffset>
            </wp:positionH>
            <wp:positionV relativeFrom="paragraph">
              <wp:posOffset>-69215</wp:posOffset>
            </wp:positionV>
            <wp:extent cx="822861" cy="3475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61" cy="347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5CE">
        <w:rPr>
          <w:rFonts w:ascii="Arial"/>
          <w:b/>
          <w:color w:val="0000FF"/>
          <w:w w:val="150"/>
          <w:sz w:val="32"/>
          <w:szCs w:val="32"/>
        </w:rPr>
        <w:t xml:space="preserve">      </w:t>
      </w:r>
      <w:r w:rsidR="00495970" w:rsidRPr="004B25CE">
        <w:rPr>
          <w:rFonts w:ascii="Arial"/>
          <w:b/>
          <w:color w:val="0000FF"/>
          <w:w w:val="150"/>
          <w:sz w:val="32"/>
          <w:szCs w:val="32"/>
        </w:rPr>
        <w:t>VICENZA</w:t>
      </w:r>
      <w:r w:rsidR="004A0B2F" w:rsidRPr="004B25CE">
        <w:rPr>
          <w:rFonts w:ascii="Arial"/>
          <w:b/>
          <w:iCs/>
          <w:color w:val="0000FF"/>
          <w:w w:val="150"/>
          <w:sz w:val="32"/>
          <w:szCs w:val="32"/>
        </w:rPr>
        <w:t xml:space="preserve"> </w:t>
      </w:r>
      <w:r w:rsidR="004B25CE" w:rsidRPr="004B25CE">
        <w:rPr>
          <w:rFonts w:ascii="Arial"/>
          <w:b/>
          <w:iCs/>
          <w:color w:val="0000FF"/>
          <w:w w:val="150"/>
          <w:sz w:val="32"/>
          <w:szCs w:val="32"/>
        </w:rPr>
        <w:t>SPORT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      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 xml:space="preserve">           </w:t>
      </w:r>
      <w:r w:rsidR="00D32448">
        <w:rPr>
          <w:rFonts w:ascii="Arial"/>
          <w:b/>
          <w:i/>
          <w:iCs/>
          <w:color w:val="0000FF"/>
          <w:w w:val="150"/>
          <w:sz w:val="24"/>
        </w:rPr>
        <w:t xml:space="preserve">             </w:t>
      </w:r>
      <w:r w:rsidR="00350BF5">
        <w:rPr>
          <w:rFonts w:ascii="Arial"/>
          <w:b/>
          <w:i/>
          <w:iCs/>
          <w:color w:val="0000FF"/>
          <w:w w:val="150"/>
          <w:sz w:val="24"/>
        </w:rPr>
        <w:t>24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>°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 xml:space="preserve"> 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campionato di calcio a 11 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>–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 </w:t>
      </w:r>
      <w:r w:rsidR="00350BF5">
        <w:rPr>
          <w:rFonts w:ascii="Arial"/>
          <w:b/>
          <w:i/>
          <w:iCs/>
          <w:color w:val="0000FF"/>
          <w:w w:val="150"/>
          <w:sz w:val="24"/>
        </w:rPr>
        <w:t>2025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>-202</w:t>
      </w:r>
      <w:r w:rsidR="00350BF5">
        <w:rPr>
          <w:rFonts w:ascii="Arial"/>
          <w:b/>
          <w:i/>
          <w:iCs/>
          <w:color w:val="0000FF"/>
          <w:w w:val="150"/>
          <w:sz w:val="24"/>
        </w:rPr>
        <w:t>6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 </w:t>
      </w:r>
    </w:p>
    <w:p w14:paraId="1C6A3F83" w14:textId="18017764" w:rsidR="00444BBB" w:rsidRPr="003F0354" w:rsidRDefault="00495970" w:rsidP="003F0354">
      <w:pPr>
        <w:pStyle w:val="Paragrafoelenco"/>
        <w:numPr>
          <w:ilvl w:val="0"/>
          <w:numId w:val="9"/>
        </w:numPr>
        <w:tabs>
          <w:tab w:val="left" w:pos="9553"/>
        </w:tabs>
        <w:spacing w:before="183" w:line="276" w:lineRule="exact"/>
        <w:rPr>
          <w:rFonts w:ascii="Arial"/>
          <w:b/>
        </w:rPr>
      </w:pPr>
      <w:r w:rsidRPr="003F0354">
        <w:rPr>
          <w:rFonts w:ascii="Arial"/>
          <w:b/>
          <w:w w:val="150"/>
        </w:rPr>
        <w:t>Associazione Sportiva Dil</w:t>
      </w:r>
      <w:r w:rsidR="009C0769" w:rsidRPr="003F0354">
        <w:rPr>
          <w:rFonts w:ascii="Arial"/>
          <w:b/>
          <w:w w:val="150"/>
        </w:rPr>
        <w:t>ettantistica</w:t>
      </w:r>
      <w:r w:rsidR="003F0354" w:rsidRPr="003F0354">
        <w:rPr>
          <w:rFonts w:ascii="Arial"/>
          <w:b/>
          <w:w w:val="150"/>
        </w:rPr>
        <w:tab/>
      </w:r>
    </w:p>
    <w:p w14:paraId="0496E7A0" w14:textId="7C1B73E8" w:rsidR="00444BBB" w:rsidRPr="00127021" w:rsidRDefault="006E0565" w:rsidP="00127021">
      <w:pPr>
        <w:spacing w:before="89"/>
        <w:ind w:left="4132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CE3900" wp14:editId="2E6FC059">
                <wp:simplePos x="0" y="0"/>
                <wp:positionH relativeFrom="page">
                  <wp:posOffset>709295</wp:posOffset>
                </wp:positionH>
                <wp:positionV relativeFrom="paragraph">
                  <wp:posOffset>276860</wp:posOffset>
                </wp:positionV>
                <wp:extent cx="6496050" cy="382270"/>
                <wp:effectExtent l="0" t="0" r="19050" b="17780"/>
                <wp:wrapTopAndBottom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82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DEF29" w14:textId="722C08B3" w:rsidR="00035E8E" w:rsidRDefault="00035E8E" w:rsidP="00F66535">
                            <w:pPr>
                              <w:spacing w:before="19"/>
                              <w:ind w:left="284" w:right="2096"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5495"/>
                                <w:sz w:val="32"/>
                              </w:rPr>
                              <w:t>COMUNICATO N° 12 dell’8 OTTOBRE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E390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5.85pt;margin-top:21.8pt;width:511.5pt;height:30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" filled="f" strokeweight=".48pt">
                <v:textbox inset="0,0,0,0">
                  <w:txbxContent>
                    <w:p w14:paraId="658DEF29" w14:textId="722C08B3" w:rsidR="00035E8E" w:rsidRDefault="00035E8E" w:rsidP="00F66535">
                      <w:pPr>
                        <w:spacing w:before="19"/>
                        <w:ind w:left="284" w:right="2096"/>
                        <w:jc w:val="righ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F5495"/>
                          <w:sz w:val="32"/>
                        </w:rPr>
                        <w:t>COMUNICATO N° 12 dell’8 OTTOBRE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B25CE">
        <w:rPr>
          <w:rFonts w:ascii="Arial"/>
          <w:b/>
          <w:w w:val="150"/>
          <w:sz w:val="20"/>
        </w:rPr>
        <w:t xml:space="preserve">  </w:t>
      </w:r>
      <w:r w:rsidR="009C0769">
        <w:rPr>
          <w:rFonts w:ascii="Arial"/>
          <w:b/>
          <w:w w:val="150"/>
          <w:sz w:val="20"/>
        </w:rPr>
        <w:t>A.I.C.S. - C.O.N.I.</w:t>
      </w:r>
    </w:p>
    <w:p w14:paraId="2B1521D4" w14:textId="25237D67" w:rsidR="00C02DF0" w:rsidRDefault="00C02DF0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</w:p>
    <w:p w14:paraId="5D8E94A9" w14:textId="2B60E30C" w:rsidR="007E587D" w:rsidRDefault="007E587D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</w:p>
    <w:p w14:paraId="3EF318A1" w14:textId="3B3B25BB" w:rsidR="007E587D" w:rsidRDefault="007E587D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</w:p>
    <w:p w14:paraId="6723381F" w14:textId="0FDA986A" w:rsidR="007E587D" w:rsidRDefault="007E587D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</w:p>
    <w:p w14:paraId="5015C73D" w14:textId="6F6CB70B" w:rsidR="007E587D" w:rsidRDefault="007E587D" w:rsidP="007E587D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  <w:rPr>
          <w:b/>
          <w:sz w:val="28"/>
          <w:szCs w:val="28"/>
        </w:rPr>
      </w:pPr>
      <w:r w:rsidRPr="007E587D">
        <w:rPr>
          <w:b/>
          <w:sz w:val="28"/>
          <w:szCs w:val="28"/>
        </w:rPr>
        <w:t>PRESTATE ATTENZIONE A QUANTO RIPORTATO</w:t>
      </w:r>
    </w:p>
    <w:p w14:paraId="7B8F7B61" w14:textId="1B3A7A2F" w:rsidR="007E587D" w:rsidRPr="007E587D" w:rsidRDefault="007E587D" w:rsidP="007E587D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8"/>
          <w:szCs w:val="28"/>
        </w:rPr>
      </w:pPr>
    </w:p>
    <w:p w14:paraId="5CBD5D91" w14:textId="77777777" w:rsidR="007E587D" w:rsidRDefault="007E587D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</w:p>
    <w:p w14:paraId="5E83E699" w14:textId="4BDF48E8" w:rsidR="00AA4914" w:rsidRDefault="00AA4914" w:rsidP="00AA4914">
      <w:pPr>
        <w:pStyle w:val="Paragrafoelenco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TUTTI I GIOCATORI DEVONO ESSERE TESSERATI NUOVAMENTE PRIMA DELL’INIZIO DEL CAMPIONATO. LA TESSERA E’ VALIDA DOPO LE 24 DEL GIORNO DELL’EMISSIONE.</w:t>
      </w:r>
    </w:p>
    <w:p w14:paraId="4F278CB8" w14:textId="1121AF16" w:rsidR="00AA4914" w:rsidRDefault="00AA4914" w:rsidP="00AA4914">
      <w:pPr>
        <w:pStyle w:val="Paragrafoelenco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LE SOCIETA’ NUOVE DEVONO AFFILIARSI PRIMA DELL’INIZIO DEL CAMPIONATO.</w:t>
      </w:r>
    </w:p>
    <w:p w14:paraId="54469E3B" w14:textId="609BADD0" w:rsidR="00AA4914" w:rsidRDefault="00AA4914" w:rsidP="00AA4914">
      <w:pPr>
        <w:pStyle w:val="Paragrafoelenco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LE SOCIETA’ CHE ERANO PRESENTI LA STAGIONE SCORSA DEVONO AFFILIARSI DOPO IL 31 DICEMBRE 2025.</w:t>
      </w:r>
    </w:p>
    <w:p w14:paraId="6D281370" w14:textId="61270B6B" w:rsidR="00350BF5" w:rsidRDefault="00AA4914" w:rsidP="007E587D">
      <w:pPr>
        <w:pStyle w:val="Paragrafoelenco"/>
        <w:widowControl/>
        <w:autoSpaceDE/>
        <w:autoSpaceDN/>
        <w:spacing w:before="0" w:after="160" w:line="259" w:lineRule="auto"/>
        <w:ind w:left="1080" w:firstLine="0"/>
        <w:contextualSpacing/>
        <w:jc w:val="center"/>
        <w:rPr>
          <w:b/>
        </w:rPr>
      </w:pPr>
      <w:r w:rsidRPr="00AA4914">
        <w:rPr>
          <w:b/>
        </w:rPr>
        <w:t>IN MANCANZA DI UNO DEI REQUISITI, TESSERA O AFFILIAZION</w:t>
      </w:r>
      <w:r w:rsidR="007E587D">
        <w:rPr>
          <w:b/>
        </w:rPr>
        <w:t>E, NON POTRA’ SCENDERE IN CAMPO.</w:t>
      </w:r>
    </w:p>
    <w:p w14:paraId="31EDE934" w14:textId="44FBA855" w:rsidR="007E587D" w:rsidRDefault="007E587D" w:rsidP="007E587D">
      <w:pPr>
        <w:pStyle w:val="Paragrafoelenco"/>
        <w:widowControl/>
        <w:autoSpaceDE/>
        <w:autoSpaceDN/>
        <w:spacing w:before="0" w:after="160" w:line="259" w:lineRule="auto"/>
        <w:ind w:left="1080" w:firstLine="0"/>
        <w:contextualSpacing/>
        <w:jc w:val="center"/>
        <w:rPr>
          <w:b/>
        </w:rPr>
      </w:pPr>
    </w:p>
    <w:p w14:paraId="0575AB62" w14:textId="5C210B86" w:rsidR="007E587D" w:rsidRDefault="00101D17" w:rsidP="007E587D">
      <w:pPr>
        <w:pStyle w:val="Paragrafoelenco"/>
        <w:widowControl/>
        <w:autoSpaceDE/>
        <w:autoSpaceDN/>
        <w:spacing w:before="0" w:after="160" w:line="259" w:lineRule="auto"/>
        <w:ind w:left="1080" w:firstLine="0"/>
        <w:contextualSpacing/>
      </w:pPr>
      <w:r>
        <w:t xml:space="preserve"> </w:t>
      </w:r>
    </w:p>
    <w:p w14:paraId="76BF89BA" w14:textId="41A3EB5F" w:rsidR="007E587D" w:rsidRDefault="007E587D" w:rsidP="007E587D">
      <w:pPr>
        <w:pStyle w:val="Paragrafoelenco"/>
        <w:widowControl/>
        <w:autoSpaceDE/>
        <w:autoSpaceDN/>
        <w:spacing w:before="0" w:after="160" w:line="259" w:lineRule="auto"/>
        <w:ind w:left="1080" w:firstLine="0"/>
        <w:contextualSpacing/>
      </w:pPr>
      <w:r>
        <w:t>Nei prossimi comunicati, presumibilmente il n° 13, pubblicheremo, come promesso, tutto ciò che concerne il programma dell’attività di questa stagione sportiva.</w:t>
      </w:r>
    </w:p>
    <w:p w14:paraId="4889616B" w14:textId="0C8E1B45" w:rsidR="007E587D" w:rsidRDefault="007E587D" w:rsidP="007E587D">
      <w:pPr>
        <w:pStyle w:val="Paragrafoelenco"/>
        <w:widowControl/>
        <w:autoSpaceDE/>
        <w:autoSpaceDN/>
        <w:spacing w:before="0" w:after="160" w:line="259" w:lineRule="auto"/>
        <w:ind w:left="1080" w:firstLine="0"/>
        <w:contextualSpacing/>
      </w:pPr>
      <w:r>
        <w:t>Vi informeremo su come si svolgerà la fase finale con tempistiche e quant’altro, la data della riunione che si terrà prima dell’inizio del girone di ritorno e altre info utili. Rispettat</w:t>
      </w:r>
      <w:r w:rsidR="00260292">
        <w:t>e</w:t>
      </w:r>
      <w:r>
        <w:t xml:space="preserve"> quanto sopra riportato perché diversamente non potrete partecipare al campionato.</w:t>
      </w:r>
    </w:p>
    <w:p w14:paraId="6522DDEC" w14:textId="71B6C0A6" w:rsidR="007E587D" w:rsidRDefault="007E587D" w:rsidP="007E587D">
      <w:pPr>
        <w:pStyle w:val="Paragrafoelenco"/>
        <w:widowControl/>
        <w:autoSpaceDE/>
        <w:autoSpaceDN/>
        <w:spacing w:before="0" w:after="160" w:line="259" w:lineRule="auto"/>
        <w:ind w:left="1080" w:firstLine="0"/>
        <w:contextualSpacing/>
      </w:pPr>
      <w:r>
        <w:t xml:space="preserve">Un doveroso in bocca al lupo a tutti; dirigenti e giocatori compresi. </w:t>
      </w:r>
    </w:p>
    <w:p w14:paraId="0B099964" w14:textId="362BF9A9" w:rsidR="007E587D" w:rsidRPr="007E587D" w:rsidRDefault="007E587D" w:rsidP="007E587D">
      <w:pPr>
        <w:pStyle w:val="Paragrafoelenco"/>
        <w:widowControl/>
        <w:autoSpaceDE/>
        <w:autoSpaceDN/>
        <w:spacing w:before="0" w:after="160" w:line="259" w:lineRule="auto"/>
        <w:ind w:left="1080" w:firstLine="0"/>
        <w:contextualSpacing/>
      </w:pPr>
    </w:p>
    <w:p w14:paraId="25274FBD" w14:textId="3CB6C1B2" w:rsidR="00396680" w:rsidRPr="00396680" w:rsidRDefault="007C3F13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b/>
        </w:rPr>
        <w:t xml:space="preserve"> </w:t>
      </w:r>
      <w:r w:rsidR="00396680">
        <w:tab/>
      </w:r>
      <w:r w:rsidR="00396680">
        <w:tab/>
      </w:r>
      <w:r w:rsidR="00396680">
        <w:tab/>
      </w:r>
      <w:r w:rsidR="00396680">
        <w:tab/>
      </w:r>
      <w:r w:rsidR="00396680">
        <w:tab/>
      </w:r>
      <w:r w:rsidR="00396680">
        <w:tab/>
      </w:r>
      <w:r w:rsidR="007A6267">
        <w:t xml:space="preserve"> </w:t>
      </w:r>
      <w:r w:rsidR="007A6267">
        <w:tab/>
      </w:r>
      <w:r w:rsidR="007A6267">
        <w:tab/>
      </w:r>
      <w:r w:rsidR="007A6267">
        <w:tab/>
      </w:r>
      <w:r w:rsidR="007A6267">
        <w:tab/>
      </w:r>
      <w:r w:rsidR="007A6267">
        <w:tab/>
      </w:r>
      <w:r w:rsidR="00350BF5">
        <w:rPr>
          <w:sz w:val="24"/>
          <w:szCs w:val="24"/>
        </w:rPr>
        <w:t xml:space="preserve"> Per la</w:t>
      </w:r>
      <w:r w:rsidR="00396680" w:rsidRPr="00396680">
        <w:rPr>
          <w:sz w:val="24"/>
          <w:szCs w:val="24"/>
        </w:rPr>
        <w:t xml:space="preserve"> CC Calcio a 11</w:t>
      </w:r>
    </w:p>
    <w:p w14:paraId="7761AFFE" w14:textId="45B1DB20" w:rsidR="00301BB7" w:rsidRDefault="00350BF5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9A5C50">
        <w:rPr>
          <w:sz w:val="24"/>
          <w:szCs w:val="24"/>
        </w:rPr>
        <w:t>Tino Fagionato</w:t>
      </w:r>
    </w:p>
    <w:p w14:paraId="53303BF5" w14:textId="05688AAF" w:rsidR="007A6267" w:rsidRDefault="007A6267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169D0D8E" w14:textId="00E16C85" w:rsidR="007A6267" w:rsidRDefault="007A6267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630CDA0B" w14:textId="2DF31C74" w:rsidR="007A6267" w:rsidRDefault="007A6267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6297474F" w14:textId="77777777" w:rsidR="007A6267" w:rsidRDefault="007A6267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2B5B36EB" w14:textId="69C8879F" w:rsidR="001A6FA6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hyperlink r:id="rId9" w:history="1">
        <w:r w:rsidR="00301BB7" w:rsidRPr="00527581">
          <w:rPr>
            <w:rStyle w:val="Collegamentoipertestuale"/>
          </w:rPr>
          <w:t>https://aicsvi.finalscore.eu/?r=comunicati</w:t>
        </w:r>
      </w:hyperlink>
      <w:r w:rsidR="007E587D">
        <w:t xml:space="preserve"> </w:t>
      </w:r>
    </w:p>
    <w:p w14:paraId="4D07C723" w14:textId="392DDC1A" w:rsidR="007E587D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2F61A332" w14:textId="41AB0BFA" w:rsidR="007E587D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59F74A1D" w14:textId="69FCE5E8" w:rsidR="007E587D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260CDA70" w14:textId="28947A9A" w:rsidR="007E587D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63302B7A" w14:textId="22425CFD" w:rsidR="007E587D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66F61213" w14:textId="4C8E3088" w:rsidR="007E587D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05E8B511" w14:textId="565FEAB5" w:rsidR="007E587D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38BBFA8B" w14:textId="63687509" w:rsidR="007E587D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395EBAA1" w14:textId="17F25058" w:rsidR="007E587D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6010E6B" w14:textId="7F0C0C32" w:rsidR="007E587D" w:rsidRPr="00B03C9F" w:rsidRDefault="007E587D" w:rsidP="00B03C9F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  <w:r w:rsidRPr="00B03C9F">
        <w:rPr>
          <w:b/>
          <w:sz w:val="28"/>
          <w:szCs w:val="28"/>
        </w:rPr>
        <w:t>VARIAZIONI</w:t>
      </w:r>
    </w:p>
    <w:p w14:paraId="0C3CD9EC" w14:textId="396128FF" w:rsidR="007E587D" w:rsidRPr="00B03C9F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i/>
        </w:rPr>
      </w:pPr>
      <w:r w:rsidRPr="00B03C9F">
        <w:rPr>
          <w:b/>
          <w:i/>
        </w:rPr>
        <w:t xml:space="preserve">ELITE GIRONE </w:t>
      </w:r>
      <w:r w:rsidR="00B03C9F" w:rsidRPr="00B03C9F">
        <w:rPr>
          <w:b/>
          <w:i/>
        </w:rPr>
        <w:t>B</w:t>
      </w:r>
    </w:p>
    <w:p w14:paraId="5F6E7E79" w14:textId="39E74E52" w:rsidR="00B03C9F" w:rsidRDefault="00B03C9F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La società Botafogo gioca le gare interne alle ore 21.00.</w:t>
      </w:r>
    </w:p>
    <w:p w14:paraId="5076B39E" w14:textId="432D7C17" w:rsidR="007E587D" w:rsidRDefault="007E587D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La società Piana gioca tutte le gare interne il venerdì alle ore 20.45</w:t>
      </w:r>
    </w:p>
    <w:p w14:paraId="42FE61C9" w14:textId="06A1EA63" w:rsidR="00B03C9F" w:rsidRDefault="00B03C9F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0CA98EBE" w14:textId="696926A2" w:rsidR="00B03C9F" w:rsidRDefault="00B03C9F" w:rsidP="00B03C9F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  <w:r w:rsidRPr="00B03C9F">
        <w:rPr>
          <w:b/>
          <w:sz w:val="28"/>
          <w:szCs w:val="28"/>
        </w:rPr>
        <w:t>SPOSTAMENTI GARA</w:t>
      </w:r>
    </w:p>
    <w:p w14:paraId="01FC0B18" w14:textId="0C89D72C" w:rsidR="00101D17" w:rsidRPr="00101D17" w:rsidRDefault="00101D17" w:rsidP="00101D17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i/>
          <w:sz w:val="24"/>
          <w:szCs w:val="24"/>
        </w:rPr>
      </w:pPr>
      <w:r w:rsidRPr="00101D17">
        <w:rPr>
          <w:b/>
          <w:i/>
          <w:sz w:val="24"/>
          <w:szCs w:val="24"/>
        </w:rPr>
        <w:t>ELITE A</w:t>
      </w:r>
    </w:p>
    <w:p w14:paraId="1F1072AD" w14:textId="0EE9996B" w:rsidR="00101D17" w:rsidRDefault="00101D17" w:rsidP="00101D17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 w:rsidRPr="00101D17">
        <w:rPr>
          <w:sz w:val="24"/>
          <w:szCs w:val="24"/>
        </w:rPr>
        <w:t>2° giornata la gara SOLE ASFALTI – POL. SANT’ANNA si gioca giovedì 9/10 ore 20.45 a Vigardolo.</w:t>
      </w:r>
    </w:p>
    <w:p w14:paraId="01DAD5BC" w14:textId="37CD1B1D" w:rsidR="00101D17" w:rsidRPr="00101D17" w:rsidRDefault="00101D17" w:rsidP="00101D17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3° giornata la gara SOLE ASFALTI – ARENA LUPIA si gioca a campi invertiti venerdì 17/10 ore 21.00 a Sandrigo.</w:t>
      </w:r>
    </w:p>
    <w:p w14:paraId="169E2098" w14:textId="689F314F" w:rsidR="00B03C9F" w:rsidRPr="00B03C9F" w:rsidRDefault="00101D17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i/>
        </w:rPr>
      </w:pPr>
      <w:r>
        <w:rPr>
          <w:b/>
          <w:i/>
        </w:rPr>
        <w:t>ELITE</w:t>
      </w:r>
      <w:r w:rsidR="00B03C9F" w:rsidRPr="00B03C9F">
        <w:rPr>
          <w:b/>
          <w:i/>
        </w:rPr>
        <w:t xml:space="preserve"> B</w:t>
      </w:r>
    </w:p>
    <w:p w14:paraId="5EA71687" w14:textId="2EED9A86" w:rsidR="00B03C9F" w:rsidRDefault="00101D17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 xml:space="preserve"> 1° giornata la gara ANCIGNANO – CASELLE si gioca a campi invertiti venerdì 20/10 ore 14.30 a Vigardolo.</w:t>
      </w:r>
    </w:p>
    <w:p w14:paraId="12AA6DCF" w14:textId="641BAD9F" w:rsidR="00B03C9F" w:rsidRDefault="00B03C9F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2° giornata la gara BOTAFOGO – ANCIGNANO si gioca lunedì13/10 ore 21.00 a Monteviale</w:t>
      </w:r>
    </w:p>
    <w:p w14:paraId="14E0894D" w14:textId="2300755A" w:rsidR="00101D17" w:rsidRDefault="00101D17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63A2CCF8" w14:textId="44637E0A" w:rsidR="00101D17" w:rsidRPr="00035E8E" w:rsidRDefault="00101D17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i/>
        </w:rPr>
      </w:pPr>
      <w:r w:rsidRPr="00035E8E">
        <w:rPr>
          <w:b/>
          <w:i/>
        </w:rPr>
        <w:t>PRIMAVERA A</w:t>
      </w:r>
    </w:p>
    <w:p w14:paraId="37E72AA3" w14:textId="281EF7D4" w:rsidR="00101D17" w:rsidRDefault="00101D17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2° giornata la gara POL. MUSSOLENTE – CASONENSE si gioca a campi invertiti venerdì 10/10 ore 20.45 a Casoni di Mussolente.</w:t>
      </w:r>
    </w:p>
    <w:p w14:paraId="471651D6" w14:textId="55FE089E" w:rsidR="00101D17" w:rsidRPr="00035E8E" w:rsidRDefault="00101D17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i/>
        </w:rPr>
      </w:pPr>
      <w:r w:rsidRPr="00035E8E">
        <w:rPr>
          <w:b/>
          <w:i/>
        </w:rPr>
        <w:t>PRIMAVERA B</w:t>
      </w:r>
    </w:p>
    <w:p w14:paraId="0D9D8785" w14:textId="44763D41" w:rsidR="00101D17" w:rsidRDefault="00101D17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 xml:space="preserve">2° giornata la gara PERLENA CALCIO – SAN LUCA si gioca a campi invertiti venerdì 10/10 ore </w:t>
      </w:r>
      <w:r w:rsidR="00035E8E">
        <w:t>21.15 a Marostica in Via Ravenne.</w:t>
      </w:r>
    </w:p>
    <w:p w14:paraId="0718C002" w14:textId="66264206" w:rsidR="00035E8E" w:rsidRP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i/>
        </w:rPr>
      </w:pPr>
      <w:r w:rsidRPr="00035E8E">
        <w:rPr>
          <w:b/>
          <w:i/>
        </w:rPr>
        <w:t>PRIMAVERA F</w:t>
      </w:r>
    </w:p>
    <w:p w14:paraId="64BFDFEE" w14:textId="4CAF12CE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2° giornata la gara SARMEGO – MONTE DI MALO si gioca a campi invertiti sabato 11/10 ore 15.00 a Monte di Malo.</w:t>
      </w:r>
    </w:p>
    <w:p w14:paraId="73714299" w14:textId="72C3755F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2° giornata la gara GEGIO’S – SANTOMIO si gioca sabato 11/10 ore 13.30 al campo sportivo della Stanga.</w:t>
      </w:r>
    </w:p>
    <w:p w14:paraId="4F7AAC1B" w14:textId="2209EB50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71953274" w14:textId="77AED057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087B8116" w14:textId="22F7A7D0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11EDAE02" w14:textId="077244BD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5C3AAA0" w14:textId="0AA40E86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52CDD3AA" w14:textId="6E4107DC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FD7848C" w14:textId="1452FD7E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ED38B23" w14:textId="45284B92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35E80651" w14:textId="57F0ACF3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727C8CF" w14:textId="65F02DAD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A1525D5" w14:textId="760A84C4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0C9453EF" w14:textId="2400D551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F04496F" w14:textId="0E7F586E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670202B" w14:textId="5297D548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25DE0EBD" w14:textId="32F05B37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9E82DCA" w14:textId="30D83917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7212E6D2" w14:textId="6B7963CC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2AF68664" w14:textId="07ECC803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21C1C1E8" w14:textId="23D40877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1855785A" w14:textId="07B68E7D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018505A4" w14:textId="77777777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6FB6AE26" w14:textId="77777777" w:rsidR="00035E8E" w:rsidRPr="00035E8E" w:rsidRDefault="00035E8E" w:rsidP="00035E8E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>Comunicato 12</w:t>
      </w:r>
    </w:p>
    <w:p w14:paraId="4E43C89D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973FC97" w14:textId="77777777" w:rsidR="00035E8E" w:rsidRPr="00035E8E" w:rsidRDefault="00035E8E" w:rsidP="00035E8E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>Elite</w:t>
      </w:r>
    </w:p>
    <w:p w14:paraId="11ADE042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6810EAE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 A</w:t>
      </w:r>
    </w:p>
    <w:p w14:paraId="301D06B9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>CITTADELLA CC                  - SANT'ANNA POL.                   0 -   5</w:t>
      </w:r>
    </w:p>
    <w:p w14:paraId="6497B50E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>SAN GIORGIO 1995               - SAN FLORIAN U.S.                 3 -   2</w:t>
      </w:r>
    </w:p>
    <w:p w14:paraId="2B09CFBA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>NOVE CITY                      - CONCORDIA                        1 -   1</w:t>
      </w:r>
    </w:p>
    <w:p w14:paraId="3272CCCA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>ASTICOSARCEDO                  - G.V. CONTE                       1 -   3</w:t>
      </w:r>
    </w:p>
    <w:p w14:paraId="79274064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>ARENA LUPIA                    - DS&amp;G THIENE                      2 -   2</w:t>
      </w:r>
    </w:p>
    <w:p w14:paraId="71DE2274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>SOLE ASFALTI DCB               - REAL BELVEDERE                   2 -   0</w:t>
      </w:r>
    </w:p>
    <w:p w14:paraId="71DCAC28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9C569A7" w14:textId="77777777" w:rsidR="00035E8E" w:rsidRPr="00035E8E" w:rsidRDefault="00035E8E" w:rsidP="00035E8E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</w:p>
    <w:p w14:paraId="6572ED87" w14:textId="77777777" w:rsidR="00035E8E" w:rsidRPr="00035E8E" w:rsidRDefault="00035E8E" w:rsidP="00035E8E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Ammoniti: </w:t>
      </w: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Giacomo Magoni, Badreddine Mouhtadi (ASTICOSARCEDO); Alessandro Toniolo, Luca Guidolin (CITTADELLA CC); Andrea Scarpinato, Nicola Casa, Luca Spagnolo (CONCORDIA); Andrea Farronato, Simone Moretto, Luca Carta, Emanuele Carpanese (G.V. CONTE F.C.); Francesco Maroso, Matteo Girardi (NOVE CITY); Matteo Conte, Alberto Talin (REAL BELVEDERE); Giovanni Busa, Stefano Pasinato, Federico Riva (SAN FLORIAN USD); Antonio Conca, Antonio Zebele, Gianluca Muraro, Filippo Alberti, Nicolo' Mattioli (SAN GIORGIO 1995); Davide Maistro (SANT'ANNA POL.); Loris Santini (SOLE ASFALTI DCB). </w:t>
      </w:r>
      <w:r w:rsidRPr="00035E8E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Squalifica per due giornate: </w:t>
      </w: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Alberto Soardi (SAN FLORIAN USD). </w:t>
      </w:r>
      <w:r w:rsidRPr="00035E8E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Sanzioni squadre: </w:t>
      </w: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REAL BELVEDERE (si richiama la societa' per pubblico pesantemente offensivo nei confronti del direttore di gara). </w:t>
      </w:r>
    </w:p>
    <w:p w14:paraId="050F4749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                    Punti       Gio  Vin  Par  Per  Gol: Fat  Sub C.D.</w:t>
      </w:r>
    </w:p>
    <w:p w14:paraId="362E7CEF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07BA641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SANT'ANNA POL.               3         1    1    0    0         5    0    1 </w:t>
      </w:r>
    </w:p>
    <w:p w14:paraId="12A5E5C1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SOLE ASFALTI DCB             3         1    1    0    0         2    0    1 </w:t>
      </w:r>
    </w:p>
    <w:p w14:paraId="016BE44D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G.V. CONTE                   3         1    1    0    0         3    1    4 </w:t>
      </w:r>
    </w:p>
    <w:p w14:paraId="23220084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SAN GIORGIO 1995             3         1    1    0    0         3    2    5 </w:t>
      </w:r>
    </w:p>
    <w:p w14:paraId="6A7A97AD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ARENA LUPIA                  1         1    0    1    0         2    2    0 </w:t>
      </w:r>
    </w:p>
    <w:p w14:paraId="7C19B760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DS&amp;G THIENE                  1         1    0    1    0         2    2    0 </w:t>
      </w:r>
    </w:p>
    <w:p w14:paraId="019CD936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NOVE CITY                    1         1    0    1    0         1    1    2 </w:t>
      </w:r>
    </w:p>
    <w:p w14:paraId="79459F7E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CONCORDIA                    1         1    0    1    0         1    1    3 </w:t>
      </w:r>
    </w:p>
    <w:p w14:paraId="7F048B6C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ASTICOSARCEDO                0         1    0    0    1         1    3    2 </w:t>
      </w:r>
    </w:p>
    <w:p w14:paraId="6C65B421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CITTADELLA CC                0         1    0    0    1         0    5    2 </w:t>
      </w:r>
    </w:p>
    <w:p w14:paraId="14BC469C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REAL BELVEDERE               0         1    0    0    1         0    2    3 </w:t>
      </w:r>
    </w:p>
    <w:p w14:paraId="15ED8273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SAN FLORIAN U.S.             0         1    0    0    1         2    3    9 </w:t>
      </w:r>
    </w:p>
    <w:p w14:paraId="53B23CF5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A1CE2DB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3225856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F6F609B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E3AB407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A3FE9A7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2C72594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3095690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C10ED90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A5B8D25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7FFB5C4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84E5D21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6304A8C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7CD2D67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597A93E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5757037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F7ACF16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E874F8D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0FAC81E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4D700B8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901431C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7BF9F6E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B6BA23B" w14:textId="77777777" w:rsidR="0050395D" w:rsidRDefault="0050395D" w:rsidP="00035E8E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7D97245" w14:textId="5CC2776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 B</w:t>
      </w:r>
    </w:p>
    <w:p w14:paraId="6C01B727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>ALMISANO                       - GAMBUGLIANO 85                   1 -   4</w:t>
      </w:r>
    </w:p>
    <w:p w14:paraId="18DC3733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>AGUGLIANA                      - BOTAFOGO                         2 -   5</w:t>
      </w:r>
    </w:p>
    <w:p w14:paraId="533E65E2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>PIANA A.S.D.                   - BRENDOLA                         0 -   0</w:t>
      </w:r>
    </w:p>
    <w:p w14:paraId="1BD77E73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>AMATORI 99 PSV                 - AGROMARINA A.C.                  1 -   2</w:t>
      </w:r>
    </w:p>
    <w:p w14:paraId="351AB21B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C2F95B7" w14:textId="77777777" w:rsidR="00035E8E" w:rsidRPr="00035E8E" w:rsidRDefault="00035E8E" w:rsidP="00035E8E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</w:p>
    <w:p w14:paraId="288F7A81" w14:textId="77777777" w:rsidR="00035E8E" w:rsidRPr="00035E8E" w:rsidRDefault="00035E8E" w:rsidP="00035E8E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Ammoniti: </w:t>
      </w: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Umberto Badia, Niccolo' Luigi Bernabe', Massimiliano Casolin (AGROMARINA A.C.); Jacopo Danzi, Mirco Goldin, Ivan Cucci (ALMISANO); Manuel Bertelli, Simone Pierantoni (AMATORI 99 PSV); Gabriele Trevellin (BOTAFOGO); Antonio Vezzaro (BRENDOLA); Nicola Frizzo (GAMBUGLIANO 85); Cristiano Tovo (PIANA A.S.D.). </w:t>
      </w:r>
      <w:r w:rsidRPr="00035E8E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Squalifica per una giornata: </w:t>
      </w: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Luca Giacomello (ALMISANO). </w:t>
      </w:r>
      <w:r w:rsidRPr="00035E8E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Sanzioni squadre: </w:t>
      </w: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ALMISANO (si richiama la societa' per pubblico offensivo nei confronti della squadra avversaria). </w:t>
      </w:r>
    </w:p>
    <w:p w14:paraId="235B655B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                    Punti       Gio  Vin  Par  Per  Gol: Fat  Sub C.D.</w:t>
      </w:r>
    </w:p>
    <w:p w14:paraId="044C1A45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698841B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BOTAFOGO                     3         1    1    0    0         5    2    1 </w:t>
      </w:r>
    </w:p>
    <w:p w14:paraId="5411051B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GAMBUGLIANO 85               3         1    1    0    0         4    1    1 </w:t>
      </w:r>
    </w:p>
    <w:p w14:paraId="2BFDBC0B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AGROMARINA A.C.              3         1    1    0    0         2    1    3 </w:t>
      </w:r>
    </w:p>
    <w:p w14:paraId="4023C6AA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PIANA A.S.D.                 1         1    0    1    0         0    0    1 </w:t>
      </w:r>
    </w:p>
    <w:p w14:paraId="37894B57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BRENDOLA                     1         1    0    1    0         0    0    1 </w:t>
      </w:r>
    </w:p>
    <w:p w14:paraId="291C0B71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AGUGLIANA                    0         1    0    0    1         2    5    0 </w:t>
      </w:r>
    </w:p>
    <w:p w14:paraId="33EFC8CA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ANCIGNANO G.S.               0         0    0    0    0         0    0    0 </w:t>
      </w:r>
    </w:p>
    <w:p w14:paraId="10F6C5F4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GAMBELLARA AMATORI           0         0    0    0    0         0    0    0 </w:t>
      </w:r>
    </w:p>
    <w:p w14:paraId="6614C993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CASELLE AM.                  0         0    0    0    0         0    0    0 </w:t>
      </w:r>
    </w:p>
    <w:p w14:paraId="4686057D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AMATORI 99 PSV               0         1    0    0    1         1    2    2 </w:t>
      </w:r>
    </w:p>
    <w:p w14:paraId="1E8D5445" w14:textId="77777777" w:rsidR="00035E8E" w:rsidRPr="00035E8E" w:rsidRDefault="00035E8E" w:rsidP="00035E8E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035E8E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ALMISANO                     0         1    0    0    1         1    4    7 </w:t>
      </w:r>
    </w:p>
    <w:p w14:paraId="5A93D87E" w14:textId="7E08AA34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2D769AA8" w14:textId="61F795AD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1F4EF11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7E3307AE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6B144099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2C26B47D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1423F57C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530C72EF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55C3C70E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6DB062D4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2ED78C1D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42DCAC87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65330DFD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36F88E31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218F5422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2FDE75F9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710F2A3F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261CF790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14E1C02F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3848B3DC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2FF0FD95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43954C93" w14:textId="77777777" w:rsid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5BD57338" w14:textId="192F3873" w:rsidR="0050395D" w:rsidRP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>Comunicato 12</w:t>
      </w:r>
    </w:p>
    <w:p w14:paraId="26B20E7A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7E21DB6" w14:textId="77777777" w:rsidR="0050395D" w:rsidRP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>Primavera</w:t>
      </w:r>
    </w:p>
    <w:p w14:paraId="589A9C3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E67E6A9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 A</w:t>
      </w:r>
    </w:p>
    <w:p w14:paraId="3308C4D3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SAN SEBASTIANO                 - ATLETICO  LAB                    3 -   0</w:t>
      </w:r>
    </w:p>
    <w:p w14:paraId="7273ADEA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ATLETICO 83                    - BASSANO AM.1985                  2 -   2</w:t>
      </w:r>
    </w:p>
    <w:p w14:paraId="5AE3CCF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CASONENSE CALCIO               - TREVILLE AMATORI                 2 -   1</w:t>
      </w:r>
    </w:p>
    <w:p w14:paraId="703BDDCC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GALLIERA TIMBERS               - POLIS MUSSOLENTE                 2 -   1</w:t>
      </w:r>
    </w:p>
    <w:p w14:paraId="43B8DDC9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VILLA DEL CONTE                - AMATORI SAN GIORGIO              0 -   4</w:t>
      </w:r>
    </w:p>
    <w:p w14:paraId="2621397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FLAMENGO CALCIO                - NACIONAL CUSINATI                2 -   4</w:t>
      </w:r>
    </w:p>
    <w:p w14:paraId="63A6751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3E65ADC" w14:textId="77777777" w:rsidR="0050395D" w:rsidRP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</w:p>
    <w:p w14:paraId="37384E30" w14:textId="77777777" w:rsidR="0050395D" w:rsidRPr="0050395D" w:rsidRDefault="0050395D" w:rsidP="0050395D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Ammoniti: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Marco Ottaviano, Simone Ballo, Matteo Quartesan (ATLETICO  LAB); Simone Dalla Rizza, Nicolo' Bertozzo (ATLETICO 83); Dzezair Daliposvski, Riccardo Vidale, Oussama Kattabi, Davide Serradura (BASSANO AM.1985); Reda Benmkaddem, Antonio Zambrano, Stefano Campagnolo, Rachid Ridati (FLAMENGO CALCIO); Andrea Pinton (LEONI TREVILLE ); Filippo Lando, Marco Bizzotto, Michele Tarraran (NACIONAL CUSINATI); Mattia Battocchio (SAN GIORGIO S/B AM.); Paolo Franceschi, Filippo Trentin (SAN SEBASTIANO); Michele Parise, Alessio Perin (VILLA DEL CONTE). </w:t>
      </w: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Squalifica per una giornata: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Loris Perosin (LEONI TREVILLE ). </w:t>
      </w: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Sanzioni squadre: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FLAMENGO CALCIO (Si inibisce il Sig. BIZZOTTO ALESSANDRO fino al 22/10/2025). </w:t>
      </w:r>
    </w:p>
    <w:p w14:paraId="061C5DFC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                    Punti       Gio  Vin  Par  Per  Gol: Fat  Sub C.D.</w:t>
      </w:r>
    </w:p>
    <w:p w14:paraId="094E3829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8CD256F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CASONENSE CALCIO             3         1    1    0    0         2    1    0 </w:t>
      </w:r>
    </w:p>
    <w:p w14:paraId="1121D111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GALLIERA TIMBERS             3         1    1    0    0         2    1    0 </w:t>
      </w:r>
    </w:p>
    <w:p w14:paraId="595E466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AMATORI SAN GIORGIO          3         1    1    0    0         4    0    1 </w:t>
      </w:r>
    </w:p>
    <w:p w14:paraId="10C0A7DB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SAN SEBASTIANO               3         1    1    0    0         3    0    2 </w:t>
      </w:r>
    </w:p>
    <w:p w14:paraId="49F43162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NACIONAL CUSINATI            3         1    1    0    0         4    2    3 </w:t>
      </w:r>
    </w:p>
    <w:p w14:paraId="3817589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ATLETICO 83                  1         1    0    1    0         2    2    2 </w:t>
      </w:r>
    </w:p>
    <w:p w14:paraId="72AF5AF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BASSANO AM.1985              1         1    0    1    0         2    2    4 </w:t>
      </w:r>
    </w:p>
    <w:p w14:paraId="4C41D76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POLIS MUSSOLENTE             0         1    0    0    1         1    2    0 </w:t>
      </w:r>
    </w:p>
    <w:p w14:paraId="14F249D7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SANT'EUSEBIO                 0         0    0    0    0         0    0    0 </w:t>
      </w:r>
    </w:p>
    <w:p w14:paraId="2E077D65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VILLA DEL CONTE              0         1    0    0    1         0    4    2 </w:t>
      </w:r>
    </w:p>
    <w:p w14:paraId="70625FAF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ATLETICO  LAB                0         1    0    0    1         0    3    3 </w:t>
      </w:r>
    </w:p>
    <w:p w14:paraId="08FDAE2B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TREVILLE AMATORI             0         1    0    0    1         1    2    4 </w:t>
      </w:r>
    </w:p>
    <w:p w14:paraId="070F6930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13 - FLAMENGO CALCIO              0         1    0    0    1         2    4    5 </w:t>
      </w:r>
    </w:p>
    <w:p w14:paraId="75430770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AB2B930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B887FD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C514AAE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44FAE1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8FA3AC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ABA3730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8FA048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F48757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12FE950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56965FB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EBDF698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40AAAE7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0DEE032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BE3CD0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731BB29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B1A24DD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7814BF3" w14:textId="41E3615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 B</w:t>
      </w:r>
    </w:p>
    <w:p w14:paraId="264B7149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SAN LUCA US                    - AM. POZZOLEONE                   1 -   3</w:t>
      </w:r>
    </w:p>
    <w:p w14:paraId="3745C65A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4GV UNITED                     - MARAGNOLE TEAM                   1 -   1</w:t>
      </w:r>
    </w:p>
    <w:p w14:paraId="0AD7337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CAMASOE 1997                   - FIDES 2 A.S.D.                   0 -   2</w:t>
      </w:r>
    </w:p>
    <w:p w14:paraId="7CDDAAE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ATLETICO 07                    - AICS CA' 30                      0 -   4</w:t>
      </w:r>
    </w:p>
    <w:p w14:paraId="5EF3325E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AQUILA BRESSANVIDO             - MARSAN U.S.D.                    1 -   0</w:t>
      </w:r>
    </w:p>
    <w:p w14:paraId="32E02C1F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LONGA 90 A.S.D.                - POVOLARO F.C.                    1 -   1</w:t>
      </w:r>
    </w:p>
    <w:p w14:paraId="5D097149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E4BD70F" w14:textId="77777777" w:rsidR="0050395D" w:rsidRP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</w:p>
    <w:p w14:paraId="4E86369C" w14:textId="77777777" w:rsidR="0050395D" w:rsidRPr="0050395D" w:rsidRDefault="0050395D" w:rsidP="0050395D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Ammoniti: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Federico Mezzalira, Alessandro Vangelista, Giacomo Amadio, Cesare Ciscato (4GV UNITED); Matteo Petucco (AM. POZZOLEONE); Francesco Conte, Giuseppe Cortellino (AQUILA BRESSANVIDO); Bright Kwabena Donkor (ATLETICO 07); Giacomo Gottin (CA' 30 AICS); Pietro Bertoncello, Pietro Polo, Federico Basso, Michele Perrone (CAMASOE 1987); Cesare Bressan, Matteo Birollo (FIDES 2 A.S.D.); Elia Rosa, Nicola Rodighiero (MARAGNOLE TEAM); Elia Bertoncello (MARSAN U.S.D.); Alessandro Bonamigo, Domenico Ronzani, Michele Cortese (SAN LUCA US). </w:t>
      </w: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Squalifica per una giornata: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Nicolo' Zanotto (AM. POZZOLEONE). </w:t>
      </w: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Sanzioni squadre: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SAN LUCA US (Si inibisce il Sig. BASSETTO MIRKO fino al 15/10/2025). </w:t>
      </w:r>
    </w:p>
    <w:p w14:paraId="0DE9E88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                    Punti       Gio  Vin  Par  Per  Gol: Fat  Sub C.D.</w:t>
      </w:r>
    </w:p>
    <w:p w14:paraId="618B0F96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EE1C755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AICS CA' 30                  3         1    1    0    0         4    0    1 </w:t>
      </w:r>
    </w:p>
    <w:p w14:paraId="26A8D98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FIDES 2 A.S.D.               3         1    1    0    0         2    0    2 </w:t>
      </w:r>
    </w:p>
    <w:p w14:paraId="36AECF9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AQUILA BRESSANVIDO           3         1    1    0    0         1    0    2 </w:t>
      </w:r>
    </w:p>
    <w:p w14:paraId="6B5F8842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AM. POZZOLEONE               3         1    1    0    0         3    1    4 </w:t>
      </w:r>
    </w:p>
    <w:p w14:paraId="4AFB3E1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LONGA 90 A.S.D.              1         1    0    1    0         1    1    0 </w:t>
      </w:r>
    </w:p>
    <w:p w14:paraId="2389EAC6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POVOLARO F.C.                1         1    0    1    0         1    1    0 </w:t>
      </w:r>
    </w:p>
    <w:p w14:paraId="7D006F6A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MARAGNOLE TEAM               1         1    0    1    0         1    1    2 </w:t>
      </w:r>
    </w:p>
    <w:p w14:paraId="14BF2C46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8 - 4GV UNITED                   1         1    0    1    0         1    1    4 </w:t>
      </w:r>
    </w:p>
    <w:p w14:paraId="0512292A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PERLENA CALCIO               0         0    0    0    0         0    0    0 </w:t>
      </w:r>
    </w:p>
    <w:p w14:paraId="24C1D86C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MARSAN U.S.D.                0         1    0    0    1         0    1    1 </w:t>
      </w:r>
    </w:p>
    <w:p w14:paraId="3B98687F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ATLETICO 07                  0         1    0    0    1         0    4    1 </w:t>
      </w:r>
    </w:p>
    <w:p w14:paraId="60EDB1FE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SAN LUCA US                  0         1    0    0    1         1    3    4 </w:t>
      </w:r>
    </w:p>
    <w:p w14:paraId="19D23FA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13 - CAMASOE 1997                 0         1    0    0    1         0    2    4 </w:t>
      </w:r>
    </w:p>
    <w:p w14:paraId="31E0D677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9F9FDF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5FCC783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799098D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0AB42F2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05A7796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72BA0A0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24FFEB3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DB518E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5F8210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71C79B1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9E1E2CA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A269D88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6E8083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1F6864A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37150CE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520CE2F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C4C2249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3E496F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434A2FB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CD06369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255F298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C6800D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6B6B16F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F39A65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AF2735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30C0AA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6CB6771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12ABDD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4F17922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4825522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9E47DA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59443FF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4C468B1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9433BAE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DB29EB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4FCA90B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2D8733F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56EB008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990632E" w14:textId="65E676F6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 C</w:t>
      </w:r>
    </w:p>
    <w:p w14:paraId="5339AE4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OSPEDALETTO U.S.               - LISIERA POL.                     2 -   3</w:t>
      </w:r>
    </w:p>
    <w:p w14:paraId="66DFE070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ARACELI TATANKA                - CAMISANO CALCIO 1910             1 -   1</w:t>
      </w:r>
    </w:p>
    <w:p w14:paraId="35B21230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ATLETICO VICENZA               - U.S.COLZE'                       2 -   1</w:t>
      </w:r>
    </w:p>
    <w:p w14:paraId="0B708BB0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COLLE VIGO SOVIZZO             - ALBATROS NANTO                   1 -   0</w:t>
      </w:r>
    </w:p>
    <w:p w14:paraId="77ABA70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AMATORI DUE MONTI              - OLMO CREAZZO-DLF                 2 -   1</w:t>
      </w:r>
    </w:p>
    <w:p w14:paraId="0F333A9E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GRISIGNANO AMATORI             - G.S.A. SOVIZZO                   1 -   0</w:t>
      </w:r>
    </w:p>
    <w:p w14:paraId="3B5C841C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744EF4D" w14:textId="77777777" w:rsidR="0050395D" w:rsidRP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</w:p>
    <w:p w14:paraId="5A9D419A" w14:textId="77777777" w:rsidR="0050395D" w:rsidRPr="0050395D" w:rsidRDefault="0050395D" w:rsidP="0050395D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Ammoniti: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Luca Rigo, Simone Parise (ARACELI TATANKA); Marco La Greca, Matteo Scapin, Alessandro Morano (ATLETICO VICENZA); Matteo Mognon, Riccardo Buzzolan (CAMISANO CALCIO 1910); Mirko Carrara (COLLE VIGO SOVIZZO); Claudio Gallo, Federico Ceron, Klevi Bilani (DUE MONTI AMATORI); Giorgio Scarso, Alberto Peruzzi (G.S.A. SOVIZZO); Domenico Punzo, Michele De  Rossi (GRISIGNANO AMATORI); Luca Segato, Alessandro Moschini (LISIERA POL.); Alessandro Brunello, Andrea Magro, Mattia Tommasini, Emiliano Franceschini (OLMO CREAZZO-DLF); Federico Nicoletti, Roberto Romano, Cristian Lentini (OSPEDALETTO U.S.); Francesco  Benedetti (U.S.COLZE'). </w:t>
      </w: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Squalifica per una giornata: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Vanni Piccoli (DUE MONTI AMATORI); Nicolo' Santinon (OSPEDALETTO U.S.). </w:t>
      </w: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Sanzioni squadre: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U.S.COLZE' (si richiama il signor ZANELLATO GERARDO per proteste verso il direttore di gara e lo si invita a mantenere un comportamento consono al suo ruolo). </w:t>
      </w:r>
    </w:p>
    <w:p w14:paraId="5DEA889C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                    Punti       Gio  Vin  Par  Per  Gol: Fat  Sub C.D.</w:t>
      </w:r>
    </w:p>
    <w:p w14:paraId="0987B672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66EEAD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COLLE VIGO SOVIZZO           3         1    1    0    0         1    0    1 </w:t>
      </w:r>
    </w:p>
    <w:p w14:paraId="5834E3A5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LISIERA POL.                 3         1    1    0    0         3    2    2 </w:t>
      </w:r>
    </w:p>
    <w:p w14:paraId="000E1619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GRISIGNANO AMATORI           3         1    1    0    0         1    0    2 </w:t>
      </w:r>
    </w:p>
    <w:p w14:paraId="377278C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ATLETICO VICENZA             3         1    1    0    0         2    1    3 </w:t>
      </w:r>
    </w:p>
    <w:p w14:paraId="3D912166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AMATORI DUE MONTI            3         1    1    0    0         2    1    6 </w:t>
      </w:r>
    </w:p>
    <w:p w14:paraId="03BB0DC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ARACELI TATANKA              1         1    0    1    0         1    1    2 </w:t>
      </w:r>
    </w:p>
    <w:p w14:paraId="3A0BC529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CAMISANO CALCIO 1910         1         1    0    1    0         1    1    2 </w:t>
      </w:r>
    </w:p>
    <w:p w14:paraId="70978F22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ALBATROS NANTO               0         1    0    0    1         0    1    0 </w:t>
      </w:r>
    </w:p>
    <w:p w14:paraId="015AF202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U.S.COLZE'                   0         1    0    0    1         1    2    2 </w:t>
      </w:r>
    </w:p>
    <w:p w14:paraId="1902E483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G.S.A. SOVIZZO               0         1    0    0    1         0    1    2 </w:t>
      </w:r>
    </w:p>
    <w:p w14:paraId="1F052865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OLMO CREAZZO-DLF             0         1    0    0    1         1    2    4 </w:t>
      </w:r>
    </w:p>
    <w:p w14:paraId="23EB6F8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OSPEDALETTO U.S.             0         1    0    0    1         2    3    6 </w:t>
      </w:r>
    </w:p>
    <w:p w14:paraId="1A21DB5B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CF6DF2E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4DE8D2F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A1973F8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22CE1FB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2E7B62B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96BC446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4D4C342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68D4EA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2803E61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D41ACE9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2CBE1DF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C5DE3A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9A7F8B7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3F89F4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72EA6C1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B19DF07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98E3D43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035DAFF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F1192D1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32BFD32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2F61A12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87CF4EB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D20B16D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FE8FD54" w14:textId="6229EAC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 D</w:t>
      </w:r>
    </w:p>
    <w:p w14:paraId="484B3161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MERLARA AM.                    - SAN ROCCO                        1 -   2</w:t>
      </w:r>
    </w:p>
    <w:p w14:paraId="07B23EBB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ROBUR ROVEREDO                 - A.C. SPESSA                      1 -   4</w:t>
      </w:r>
    </w:p>
    <w:p w14:paraId="5C1D37B1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S.MARGHERITATAGLIE             - LONIGO C.C. 1988                 1 -   3</w:t>
      </w:r>
    </w:p>
    <w:p w14:paraId="67EE5E23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SAN FIDENZIO                   - LA FAVORITA 93                   1 -   1</w:t>
      </w:r>
    </w:p>
    <w:p w14:paraId="3E9E409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SANT'ANDREA A.C.               - MONTEBELLO AM.                   2 -   1</w:t>
      </w:r>
    </w:p>
    <w:p w14:paraId="58203BC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SAN SALVARO USD                - AMATORI REAL                     4 -   0</w:t>
      </w:r>
    </w:p>
    <w:p w14:paraId="67A1AB69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039D9D9" w14:textId="77777777" w:rsidR="0050395D" w:rsidRP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</w:p>
    <w:p w14:paraId="06673998" w14:textId="77777777" w:rsidR="0050395D" w:rsidRPr="0050395D" w:rsidRDefault="0050395D" w:rsidP="0050395D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Ammoniti: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Matteo Brutti (AMATORI REAL); Matteo Dal Maso, Matteo Battaglia (LA FAVORITA 93); Diego Vigolo, Giovanni Centomo, Jacopo Vaccaro, Edoardo Sommaggio, Zakaria Guriguer, Alessandro Lancia (LONIGO C.C. 1988); Sefer Plaku, Marco Giordani (MERLARA AM.); Filippo Pajarin, Manuel Grandi (MONTEBELLO AM.); Fabio Pertile (ROBUR ROVEREDO); Omar Fahmi, Alex Girardi (S.MARGHERITATAGLIE); Hafid Belhouidge, Mattia Leonardo (SAN FIDENZIO); Alex Ambrosi, Giacomo Strazzacappa, Enrico Furlan (SAN ROCCO ASD); Thomas Galvan, Giacomo Romellini, Gianluca Lovato, Marco Rancan (SANT'ANDREA A.C.); Mattia Gobetti (SPESSA A.C.). </w:t>
      </w: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Squalifica per una giornata: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Paolo Randon (LA FAVORITA 93); Davide Schiavon (SAN ROCCO ASD). </w:t>
      </w: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Squalifica per due giornate: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Lorenzo Barea (MONTEBELLO AM.). </w:t>
      </w:r>
    </w:p>
    <w:p w14:paraId="411934F1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                    Punti       Gio  Vin  Par  Per  Gol: Fat  Sub C.D.</w:t>
      </w:r>
    </w:p>
    <w:p w14:paraId="7F10C84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1E05DFA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SAN SALVARO USD              3         1    1    0    0         4    0    0 </w:t>
      </w:r>
    </w:p>
    <w:p w14:paraId="5782285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A.C. SPESSA                  3         1    1    0    0         4    1    1 </w:t>
      </w:r>
    </w:p>
    <w:p w14:paraId="3752A0B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SANT'ANDREA A.C.             3         1    1    0    0         2    1    4 </w:t>
      </w:r>
    </w:p>
    <w:p w14:paraId="77EC8A22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LONIGO C.C. 1988             3         1    1    0    0         3    1    6 </w:t>
      </w:r>
    </w:p>
    <w:p w14:paraId="487C2BA5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SAN ROCCO                    3         1    1    0    0         2    1    6 </w:t>
      </w:r>
    </w:p>
    <w:p w14:paraId="5EA324FE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SAN FIDENZIO                 1         1    0    1    0         1    1    2 </w:t>
      </w:r>
    </w:p>
    <w:p w14:paraId="33CF0C20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LA FAVORITA 93               1         1    0    1    0         1    1    5 </w:t>
      </w:r>
    </w:p>
    <w:p w14:paraId="2910F806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ROBUR ROVEREDO               0         1    0    0    1         1    4    1 </w:t>
      </w:r>
    </w:p>
    <w:p w14:paraId="0B07D433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AMATORI REAL                 0         1    0    0    1         0    4    1 </w:t>
      </w:r>
    </w:p>
    <w:p w14:paraId="46647015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MERLARA AM.                  0         1    0    0    1         1    2    2 </w:t>
      </w:r>
    </w:p>
    <w:p w14:paraId="162CC161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S.MARGHERITATAGLIE           0         1    0    0    1         1    3    2 </w:t>
      </w:r>
    </w:p>
    <w:p w14:paraId="4E03615B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MONTEBELLO AM.               0         1    0    0    1         1    2    8 </w:t>
      </w:r>
    </w:p>
    <w:p w14:paraId="72BAC5F5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82C3226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AAE9DF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94ED55A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216332E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C980A3E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F376EA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C7F09AD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FA9D43A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9F7C557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410C5D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BD0B7D9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B1014A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77D5320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2AEC07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6F17DF1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5B4D3F0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F462086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B58BFBA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37FE50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AD13622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EF7DD2D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D06085D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4A0EB50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BEEA681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6456EF2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01B1DF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44D190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2494969" w14:textId="6F066B3E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 E</w:t>
      </w:r>
    </w:p>
    <w:p w14:paraId="5091E8EE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CASTELLO 1978 ASD              - VALDAGNO RECOARO                 2 -   1</w:t>
      </w:r>
    </w:p>
    <w:p w14:paraId="08A1DD9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G.S. COSTO                     - ZERMEGHEDO F.C.                  1 -   3</w:t>
      </w:r>
    </w:p>
    <w:p w14:paraId="44BF90C6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ARNOLD' S                      - REAL S. ZENO AMATORI             2 -   2</w:t>
      </w:r>
    </w:p>
    <w:p w14:paraId="0421D360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RESTENA G.S.                   - MUZZOLON CALCIO                  1 -   3</w:t>
      </w:r>
    </w:p>
    <w:p w14:paraId="20B6BC61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SPAGNAGO                       - TEZZE CALCIO ARZ.                2 -   4</w:t>
      </w:r>
    </w:p>
    <w:p w14:paraId="1D65990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SAN PIETRO AMATORI             - UESSE                            2 -   1</w:t>
      </w:r>
    </w:p>
    <w:p w14:paraId="5DAD49F5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BFB2BB8" w14:textId="77777777" w:rsidR="0050395D" w:rsidRP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</w:p>
    <w:p w14:paraId="4DC92B60" w14:textId="77777777" w:rsidR="0050395D" w:rsidRPr="0050395D" w:rsidRDefault="0050395D" w:rsidP="0050395D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Ammoniti: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Tommaso Centomo, Nicola Tornicelli, Filippo Boller (ARNOLD'S); Juri Hoxha, Manuel Lovato (G.S. COSTO); William Praga, Matteo Solda' (MUZZOLON CALCIO); Nicola Brandellero, Filippo Rama (REAL S. ZENO ARZIGNANO); Andrea Frighetto, Ettore Muraro (RESTENA ASD Calcio 1980); Marco Perazzolo (SAN PIETRO AMATORI); Luigi Benetti (TEZZE AMATORI). </w:t>
      </w: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Squalifica per due giornate: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Giacomo Zordan (UESSE). </w:t>
      </w:r>
    </w:p>
    <w:p w14:paraId="3991F38B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                    Punti       Gio  Vin  Par  Per  Gol: Fat  Sub C.D.</w:t>
      </w:r>
    </w:p>
    <w:p w14:paraId="2F38E407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490B3CA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ZERMEGHEDO F.C.              3         1    1    0    0         3    1    0 </w:t>
      </w:r>
    </w:p>
    <w:p w14:paraId="2E4E1EA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CASTELLO 1978 ASD            3         1    1    0    0         2    1    0 </w:t>
      </w:r>
    </w:p>
    <w:p w14:paraId="05FAD772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TEZZE CALCIO ARZ.            3         1    1    0    0         4    2    1 </w:t>
      </w:r>
    </w:p>
    <w:p w14:paraId="0327DDA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SAN PIETRO AMATORI           3         1    1    0    0         2    1    1 </w:t>
      </w:r>
    </w:p>
    <w:p w14:paraId="2B6FDE3C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MUZZOLON CALCIO              3         1    1    0    0         3    1    2 </w:t>
      </w:r>
    </w:p>
    <w:p w14:paraId="7DAD79F7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REAL S. ZENO AMATORI         1         1    0    1    0         2    2    2 </w:t>
      </w:r>
    </w:p>
    <w:p w14:paraId="032CE53B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ARNOLD' S                    1         1    0    1    0         2    2    3 </w:t>
      </w:r>
    </w:p>
    <w:p w14:paraId="6C62BC82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VALDAGNO RECOARO             0         1    0    0    1         1    2    0 </w:t>
      </w:r>
    </w:p>
    <w:p w14:paraId="22E6AA49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SPAGNAGO                     0         1    0    0    1         2    4    0 </w:t>
      </w:r>
    </w:p>
    <w:p w14:paraId="061F8206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G.S. COSTO                   0         1    0    0    1         1    3    2 </w:t>
      </w:r>
    </w:p>
    <w:p w14:paraId="01CBC8F2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RESTENA G.S.                 0         1    0    0    1         1    3    2 </w:t>
      </w:r>
    </w:p>
    <w:p w14:paraId="01E89833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UESSE                        0         1    0    0    1         1    2    6 </w:t>
      </w:r>
    </w:p>
    <w:p w14:paraId="53239D6B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45F55B9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C370508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4CDB49B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DB9251E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0BEB631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9D05A4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73AAA17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776CA38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204AD03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31F98C1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17C52DF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BC9052A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494618E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6165122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C5CE3AC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7E8CFF0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CC921D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F21C366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A6068A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8D1D089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8E20A37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BE05D85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47AE917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DCEEFC6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485C0D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19F3B44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0029296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F35E583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81E615D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CE8CBE0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33356BD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C7A118A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30D7B3B" w14:textId="77777777" w:rsidR="0050395D" w:rsidRDefault="0050395D" w:rsidP="0050395D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85AE7E3" w14:textId="78A37D5E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bookmarkStart w:id="0" w:name="_GoBack"/>
      <w:bookmarkEnd w:id="0"/>
      <w:r w:rsidRPr="0050395D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 F</w:t>
      </w:r>
    </w:p>
    <w:p w14:paraId="727EAF60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AICS GIAVENALE                 - NOVOLEDO VILLAVERLA              3 -   1</w:t>
      </w:r>
    </w:p>
    <w:p w14:paraId="011AF3C2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F.C. PRO ALBETTONE 1989        - ISOLA SAN TOMIO                  1 -   2</w:t>
      </w:r>
    </w:p>
    <w:p w14:paraId="020612F3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GEGIO'S CARR.DEI MILLE         - MONTE DI MALO                    0 -   7</w:t>
      </w:r>
    </w:p>
    <w:p w14:paraId="3E11B3F8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SARMEGO ATLETICO               - ALTAIR                           0 -   1</w:t>
      </w:r>
    </w:p>
    <w:p w14:paraId="4831FF3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AM SETTECA'                    - BRANCALEONE                      2 -   2</w:t>
      </w:r>
    </w:p>
    <w:p w14:paraId="411851C5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>UNION GAMBUGLIANO 25           - CALDOGNO AICS                    2 -   2</w:t>
      </w:r>
    </w:p>
    <w:p w14:paraId="5D05D146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33A5B0C" w14:textId="77777777" w:rsidR="0050395D" w:rsidRPr="0050395D" w:rsidRDefault="0050395D" w:rsidP="0050395D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</w:p>
    <w:p w14:paraId="30C3B56D" w14:textId="77777777" w:rsidR="0050395D" w:rsidRPr="0050395D" w:rsidRDefault="0050395D" w:rsidP="0050395D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Ammoniti: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Jacopo Stocchero (ALTAIR); Pietro Segato, Simone Cenzato (BRANCALEONE); Luca Canale, Michele Campagnolo (CALDOGNO AICS); Paul  Victor Ugbo (GEGIO'S-CARR. DEI MILLE); Andrea Ronchi, Nicola Saccardo (GIAVENALE AICS); Pietro Mabilia, Nicolas Balzarin (ISOLA SAN TOMIO); Nicolo' Tolio (MONTE DI MALO); Marco Sanson, Andrea Gonzo (NOVOLEDO VILLAVERLA); Davide Crestale, Michele Discioscia (PRO ALBETTONE 1989 FC); Sebastiano Patricelli (SARMEGO ATLETICO); Giacomo Zocca, Federico Lorenzoni, Matteo Franzon (SETTECA' AMATORI); Marco Casarotto, Daniele Casarotto, Michael Fortuna (UNION GAMBUGLIANO 25). </w:t>
      </w: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Sanzioni squadre: </w:t>
      </w: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BRANCALEONE (Si richiama il Sig. GHIOTTO CARLO a mantenere un comportamento più consono del proprio ruolo.); SARMEGO ATLETICO (Si inibisce il Sig. ALBIERO MIRKO fino al 15/10/2025). </w:t>
      </w:r>
    </w:p>
    <w:p w14:paraId="5F13D6CF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                    Punti       Gio  Vin  Par  Per  Gol: Fat  Sub C.D.</w:t>
      </w:r>
    </w:p>
    <w:p w14:paraId="1724B697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67D8E3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MONTE DI MALO                3         1    1    0    0         7    0    1 </w:t>
      </w:r>
    </w:p>
    <w:p w14:paraId="49C54871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ALTAIR                       3         1    1    0    0         1    0    1 </w:t>
      </w:r>
    </w:p>
    <w:p w14:paraId="3078F217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AICS GIAVENALE               3         1    1    0    0         3    1    2 </w:t>
      </w:r>
    </w:p>
    <w:p w14:paraId="2AEC2A6F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ISOLA SAN TOMIO              3         1    1    0    0         2    1    2 </w:t>
      </w:r>
    </w:p>
    <w:p w14:paraId="4124A22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CALDOGNO AICS                1         1    0    1    0         2    2    2 </w:t>
      </w:r>
    </w:p>
    <w:p w14:paraId="356D134C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BRANCALEONE                  1         1    0    1    0         2    2    3 </w:t>
      </w:r>
    </w:p>
    <w:p w14:paraId="348A2ABE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AM SETTECA'                  1         1    0    1    0         2    2    3 </w:t>
      </w:r>
    </w:p>
    <w:p w14:paraId="33969696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UNION GAMBUGLIANO 25         1         1    0    1    0         2    2    3 </w:t>
      </w:r>
    </w:p>
    <w:p w14:paraId="331BD0FC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GEGIO'S CARR.DEI MILLE       0         1    0    0    1         0    7    1 </w:t>
      </w:r>
    </w:p>
    <w:p w14:paraId="4D2D1AE1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F.C. PRO ALBETTONE 1989      0         1    0    0    1         1    2    2 </w:t>
      </w:r>
    </w:p>
    <w:p w14:paraId="566D0094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SARMEGO ATLETICO             0         1    0    0    1         0    1    2 </w:t>
      </w:r>
    </w:p>
    <w:p w14:paraId="2EBC1B9D" w14:textId="77777777" w:rsidR="0050395D" w:rsidRPr="0050395D" w:rsidRDefault="0050395D" w:rsidP="0050395D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50395D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NOVOLEDO VILLAVERLA          0         1    0    0    1         1    3    2 </w:t>
      </w:r>
    </w:p>
    <w:p w14:paraId="7235F2EC" w14:textId="77777777" w:rsidR="00035E8E" w:rsidRDefault="00035E8E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sectPr w:rsidR="00035E8E" w:rsidSect="000533D5">
      <w:footerReference w:type="default" r:id="rId10"/>
      <w:type w:val="continuous"/>
      <w:pgSz w:w="11910" w:h="16840"/>
      <w:pgMar w:top="680" w:right="480" w:bottom="280" w:left="620" w:header="72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CDE92" w14:textId="77777777" w:rsidR="0040649E" w:rsidRDefault="0040649E" w:rsidP="000533D5">
      <w:r>
        <w:separator/>
      </w:r>
    </w:p>
  </w:endnote>
  <w:endnote w:type="continuationSeparator" w:id="0">
    <w:p w14:paraId="098E081F" w14:textId="77777777" w:rsidR="0040649E" w:rsidRDefault="0040649E" w:rsidP="0005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522582"/>
      <w:docPartObj>
        <w:docPartGallery w:val="Page Numbers (Bottom of Page)"/>
        <w:docPartUnique/>
      </w:docPartObj>
    </w:sdtPr>
    <w:sdtContent>
      <w:p w14:paraId="40769698" w14:textId="17E9DEC6" w:rsidR="00035E8E" w:rsidRDefault="00035E8E" w:rsidP="000533D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95D">
          <w:rPr>
            <w:noProof/>
          </w:rPr>
          <w:t>6</w:t>
        </w:r>
        <w:r>
          <w:fldChar w:fldCharType="end"/>
        </w:r>
      </w:p>
    </w:sdtContent>
  </w:sdt>
  <w:p w14:paraId="789BF42D" w14:textId="77777777" w:rsidR="00035E8E" w:rsidRDefault="00035E8E" w:rsidP="000533D5">
    <w:pPr>
      <w:spacing w:before="1"/>
      <w:ind w:left="2119" w:right="2122"/>
      <w:jc w:val="center"/>
      <w:rPr>
        <w:sz w:val="14"/>
      </w:rPr>
    </w:pPr>
    <w:r>
      <w:rPr>
        <w:b/>
        <w:color w:val="0000FF"/>
        <w:sz w:val="18"/>
      </w:rPr>
      <w:t xml:space="preserve">AICS SPORT VICENZA </w:t>
    </w:r>
    <w:r>
      <w:rPr>
        <w:color w:val="0000FF"/>
        <w:sz w:val="14"/>
      </w:rPr>
      <w:t>Associazione Sportiva Dilettantistica</w:t>
    </w:r>
  </w:p>
  <w:p w14:paraId="11F3561D" w14:textId="77777777" w:rsidR="00035E8E" w:rsidRDefault="00035E8E" w:rsidP="000533D5">
    <w:pPr>
      <w:ind w:left="2119" w:right="2119"/>
      <w:jc w:val="center"/>
      <w:rPr>
        <w:rFonts w:ascii="Arial"/>
        <w:sz w:val="17"/>
      </w:rPr>
    </w:pPr>
    <w:r>
      <w:rPr>
        <w:sz w:val="17"/>
      </w:rPr>
      <w:t>Via Enrico Fermi</w:t>
    </w:r>
    <w:r>
      <w:rPr>
        <w:rFonts w:ascii="Arial"/>
        <w:sz w:val="17"/>
      </w:rPr>
      <w:t>, 230 - 36100 Vicenza - C.F. 95119440246</w:t>
    </w:r>
  </w:p>
  <w:p w14:paraId="5658A55B" w14:textId="3F3B6270" w:rsidR="00035E8E" w:rsidRDefault="00035E8E" w:rsidP="000533D5">
    <w:pPr>
      <w:pStyle w:val="Pidipagina"/>
      <w:jc w:val="center"/>
    </w:pPr>
    <w:r>
      <w:rPr>
        <w:rFonts w:ascii="Arial" w:hAnsi="Arial"/>
        <w:sz w:val="17"/>
      </w:rPr>
      <w:t>Tel e Fax 0444.565665 – 0444.281828 E-mail:</w:t>
    </w:r>
    <w:r>
      <w:rPr>
        <w:rFonts w:ascii="Arial" w:hAnsi="Arial"/>
        <w:color w:val="0000FF"/>
        <w:sz w:val="17"/>
        <w:u w:val="single" w:color="0000FF"/>
      </w:rPr>
      <w:t xml:space="preserve"> </w:t>
    </w:r>
    <w:hyperlink r:id="rId1">
      <w:r>
        <w:rPr>
          <w:rFonts w:ascii="Arial" w:hAnsi="Arial"/>
          <w:color w:val="0000FF"/>
          <w:sz w:val="17"/>
          <w:u w:val="single" w:color="0000FF"/>
        </w:rPr>
        <w:t>calcio@aicsvicenza.it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5F5C6" w14:textId="77777777" w:rsidR="0040649E" w:rsidRDefault="0040649E" w:rsidP="000533D5">
      <w:r>
        <w:separator/>
      </w:r>
    </w:p>
  </w:footnote>
  <w:footnote w:type="continuationSeparator" w:id="0">
    <w:p w14:paraId="127A5F6C" w14:textId="77777777" w:rsidR="0040649E" w:rsidRDefault="0040649E" w:rsidP="00053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6E84"/>
    <w:multiLevelType w:val="hybridMultilevel"/>
    <w:tmpl w:val="26E43F06"/>
    <w:lvl w:ilvl="0" w:tplc="0410000F">
      <w:start w:val="1"/>
      <w:numFmt w:val="decimal"/>
      <w:lvlText w:val="%1."/>
      <w:lvlJc w:val="left"/>
      <w:pPr>
        <w:ind w:left="3621" w:hanging="360"/>
      </w:p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24EF1492"/>
    <w:multiLevelType w:val="hybridMultilevel"/>
    <w:tmpl w:val="35AEE35A"/>
    <w:lvl w:ilvl="0" w:tplc="25C0808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b/>
        <w:color w:val="FF00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3639"/>
    <w:multiLevelType w:val="hybridMultilevel"/>
    <w:tmpl w:val="40DC9240"/>
    <w:lvl w:ilvl="0" w:tplc="391AE1B2">
      <w:start w:val="1"/>
      <w:numFmt w:val="decimal"/>
      <w:lvlText w:val="%1)"/>
      <w:lvlJc w:val="left"/>
      <w:pPr>
        <w:ind w:left="4762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5132" w:hanging="360"/>
      </w:pPr>
    </w:lvl>
    <w:lvl w:ilvl="2" w:tplc="0410001B" w:tentative="1">
      <w:start w:val="1"/>
      <w:numFmt w:val="lowerRoman"/>
      <w:lvlText w:val="%3."/>
      <w:lvlJc w:val="right"/>
      <w:pPr>
        <w:ind w:left="5852" w:hanging="180"/>
      </w:pPr>
    </w:lvl>
    <w:lvl w:ilvl="3" w:tplc="0410000F" w:tentative="1">
      <w:start w:val="1"/>
      <w:numFmt w:val="decimal"/>
      <w:lvlText w:val="%4."/>
      <w:lvlJc w:val="left"/>
      <w:pPr>
        <w:ind w:left="6572" w:hanging="360"/>
      </w:pPr>
    </w:lvl>
    <w:lvl w:ilvl="4" w:tplc="04100019" w:tentative="1">
      <w:start w:val="1"/>
      <w:numFmt w:val="lowerLetter"/>
      <w:lvlText w:val="%5."/>
      <w:lvlJc w:val="left"/>
      <w:pPr>
        <w:ind w:left="7292" w:hanging="360"/>
      </w:pPr>
    </w:lvl>
    <w:lvl w:ilvl="5" w:tplc="0410001B" w:tentative="1">
      <w:start w:val="1"/>
      <w:numFmt w:val="lowerRoman"/>
      <w:lvlText w:val="%6."/>
      <w:lvlJc w:val="right"/>
      <w:pPr>
        <w:ind w:left="8012" w:hanging="180"/>
      </w:pPr>
    </w:lvl>
    <w:lvl w:ilvl="6" w:tplc="0410000F" w:tentative="1">
      <w:start w:val="1"/>
      <w:numFmt w:val="decimal"/>
      <w:lvlText w:val="%7."/>
      <w:lvlJc w:val="left"/>
      <w:pPr>
        <w:ind w:left="8732" w:hanging="360"/>
      </w:pPr>
    </w:lvl>
    <w:lvl w:ilvl="7" w:tplc="04100019" w:tentative="1">
      <w:start w:val="1"/>
      <w:numFmt w:val="lowerLetter"/>
      <w:lvlText w:val="%8."/>
      <w:lvlJc w:val="left"/>
      <w:pPr>
        <w:ind w:left="9452" w:hanging="360"/>
      </w:pPr>
    </w:lvl>
    <w:lvl w:ilvl="8" w:tplc="0410001B" w:tentative="1">
      <w:start w:val="1"/>
      <w:numFmt w:val="lowerRoman"/>
      <w:lvlText w:val="%9."/>
      <w:lvlJc w:val="right"/>
      <w:pPr>
        <w:ind w:left="10172" w:hanging="180"/>
      </w:pPr>
    </w:lvl>
  </w:abstractNum>
  <w:abstractNum w:abstractNumId="3" w15:restartNumberingAfterBreak="0">
    <w:nsid w:val="36D07E96"/>
    <w:multiLevelType w:val="hybridMultilevel"/>
    <w:tmpl w:val="23EC5BAA"/>
    <w:lvl w:ilvl="0" w:tplc="E848CBE8">
      <w:start w:val="1"/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C53567"/>
    <w:multiLevelType w:val="hybridMultilevel"/>
    <w:tmpl w:val="C890B7F0"/>
    <w:lvl w:ilvl="0" w:tplc="00A2B5F6">
      <w:start w:val="1"/>
      <w:numFmt w:val="decimal"/>
      <w:lvlText w:val="%1)"/>
      <w:lvlJc w:val="left"/>
      <w:pPr>
        <w:ind w:left="1220" w:hanging="348"/>
      </w:pPr>
      <w:rPr>
        <w:rFonts w:hint="default"/>
        <w:w w:val="99"/>
        <w:lang w:val="it-IT" w:eastAsia="en-US" w:bidi="ar-SA"/>
      </w:rPr>
    </w:lvl>
    <w:lvl w:ilvl="1" w:tplc="2CB8EE5A">
      <w:numFmt w:val="bullet"/>
      <w:lvlText w:val="•"/>
      <w:lvlJc w:val="left"/>
      <w:pPr>
        <w:ind w:left="2178" w:hanging="348"/>
      </w:pPr>
      <w:rPr>
        <w:rFonts w:hint="default"/>
        <w:lang w:val="it-IT" w:eastAsia="en-US" w:bidi="ar-SA"/>
      </w:rPr>
    </w:lvl>
    <w:lvl w:ilvl="2" w:tplc="7700D702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3" w:tplc="E92E0F34">
      <w:numFmt w:val="bullet"/>
      <w:lvlText w:val="•"/>
      <w:lvlJc w:val="left"/>
      <w:pPr>
        <w:ind w:left="4095" w:hanging="348"/>
      </w:pPr>
      <w:rPr>
        <w:rFonts w:hint="default"/>
        <w:lang w:val="it-IT" w:eastAsia="en-US" w:bidi="ar-SA"/>
      </w:rPr>
    </w:lvl>
    <w:lvl w:ilvl="4" w:tplc="857441EA">
      <w:numFmt w:val="bullet"/>
      <w:lvlText w:val="•"/>
      <w:lvlJc w:val="left"/>
      <w:pPr>
        <w:ind w:left="5054" w:hanging="348"/>
      </w:pPr>
      <w:rPr>
        <w:rFonts w:hint="default"/>
        <w:lang w:val="it-IT" w:eastAsia="en-US" w:bidi="ar-SA"/>
      </w:rPr>
    </w:lvl>
    <w:lvl w:ilvl="5" w:tplc="32401896">
      <w:numFmt w:val="bullet"/>
      <w:lvlText w:val="•"/>
      <w:lvlJc w:val="left"/>
      <w:pPr>
        <w:ind w:left="6013" w:hanging="348"/>
      </w:pPr>
      <w:rPr>
        <w:rFonts w:hint="default"/>
        <w:lang w:val="it-IT" w:eastAsia="en-US" w:bidi="ar-SA"/>
      </w:rPr>
    </w:lvl>
    <w:lvl w:ilvl="6" w:tplc="78B426B8">
      <w:numFmt w:val="bullet"/>
      <w:lvlText w:val="•"/>
      <w:lvlJc w:val="left"/>
      <w:pPr>
        <w:ind w:left="6971" w:hanging="348"/>
      </w:pPr>
      <w:rPr>
        <w:rFonts w:hint="default"/>
        <w:lang w:val="it-IT" w:eastAsia="en-US" w:bidi="ar-SA"/>
      </w:rPr>
    </w:lvl>
    <w:lvl w:ilvl="7" w:tplc="E13AE9F8">
      <w:numFmt w:val="bullet"/>
      <w:lvlText w:val="•"/>
      <w:lvlJc w:val="left"/>
      <w:pPr>
        <w:ind w:left="7930" w:hanging="348"/>
      </w:pPr>
      <w:rPr>
        <w:rFonts w:hint="default"/>
        <w:lang w:val="it-IT" w:eastAsia="en-US" w:bidi="ar-SA"/>
      </w:rPr>
    </w:lvl>
    <w:lvl w:ilvl="8" w:tplc="7A824136">
      <w:numFmt w:val="bullet"/>
      <w:lvlText w:val="•"/>
      <w:lvlJc w:val="left"/>
      <w:pPr>
        <w:ind w:left="888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719C4BD0"/>
    <w:multiLevelType w:val="hybridMultilevel"/>
    <w:tmpl w:val="4C6425A6"/>
    <w:lvl w:ilvl="0" w:tplc="DF344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274E9B"/>
    <w:multiLevelType w:val="hybridMultilevel"/>
    <w:tmpl w:val="913403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8206A"/>
    <w:multiLevelType w:val="hybridMultilevel"/>
    <w:tmpl w:val="BE7C0AEE"/>
    <w:lvl w:ilvl="0" w:tplc="E59AF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12E2B"/>
    <w:multiLevelType w:val="hybridMultilevel"/>
    <w:tmpl w:val="FB22F7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BB"/>
    <w:rsid w:val="0000380B"/>
    <w:rsid w:val="00030D46"/>
    <w:rsid w:val="00035E8E"/>
    <w:rsid w:val="000533D5"/>
    <w:rsid w:val="00085BF1"/>
    <w:rsid w:val="00086060"/>
    <w:rsid w:val="00090CE1"/>
    <w:rsid w:val="000950D3"/>
    <w:rsid w:val="00101D17"/>
    <w:rsid w:val="00127021"/>
    <w:rsid w:val="001961BB"/>
    <w:rsid w:val="00196CAF"/>
    <w:rsid w:val="001A6FA6"/>
    <w:rsid w:val="001E62D4"/>
    <w:rsid w:val="00221FC4"/>
    <w:rsid w:val="00260292"/>
    <w:rsid w:val="00261CAD"/>
    <w:rsid w:val="00276225"/>
    <w:rsid w:val="002A219A"/>
    <w:rsid w:val="002F5C5B"/>
    <w:rsid w:val="00301BB7"/>
    <w:rsid w:val="00350BF5"/>
    <w:rsid w:val="00381ABA"/>
    <w:rsid w:val="00396680"/>
    <w:rsid w:val="003F0354"/>
    <w:rsid w:val="003F6EFB"/>
    <w:rsid w:val="0040649E"/>
    <w:rsid w:val="00415999"/>
    <w:rsid w:val="00431FF8"/>
    <w:rsid w:val="00444BBB"/>
    <w:rsid w:val="0046035E"/>
    <w:rsid w:val="004948F7"/>
    <w:rsid w:val="00495970"/>
    <w:rsid w:val="0049720F"/>
    <w:rsid w:val="004A0B2F"/>
    <w:rsid w:val="004B25CE"/>
    <w:rsid w:val="004C6E71"/>
    <w:rsid w:val="004E2115"/>
    <w:rsid w:val="004E780A"/>
    <w:rsid w:val="0050395D"/>
    <w:rsid w:val="00520B6B"/>
    <w:rsid w:val="00525552"/>
    <w:rsid w:val="00557BD4"/>
    <w:rsid w:val="00586A7D"/>
    <w:rsid w:val="005B1DA1"/>
    <w:rsid w:val="005C2A63"/>
    <w:rsid w:val="005D5109"/>
    <w:rsid w:val="005E4621"/>
    <w:rsid w:val="005F56CA"/>
    <w:rsid w:val="0060444F"/>
    <w:rsid w:val="0062512F"/>
    <w:rsid w:val="00654F87"/>
    <w:rsid w:val="00671D75"/>
    <w:rsid w:val="00673212"/>
    <w:rsid w:val="006E0565"/>
    <w:rsid w:val="006E0F70"/>
    <w:rsid w:val="006E45A7"/>
    <w:rsid w:val="006F4200"/>
    <w:rsid w:val="006F4AE6"/>
    <w:rsid w:val="006F53DC"/>
    <w:rsid w:val="00763DAE"/>
    <w:rsid w:val="0078142D"/>
    <w:rsid w:val="007825DB"/>
    <w:rsid w:val="007A6267"/>
    <w:rsid w:val="007B5C0F"/>
    <w:rsid w:val="007C3F13"/>
    <w:rsid w:val="007E587D"/>
    <w:rsid w:val="007F155E"/>
    <w:rsid w:val="008B0D42"/>
    <w:rsid w:val="008B6B87"/>
    <w:rsid w:val="008C224F"/>
    <w:rsid w:val="00906675"/>
    <w:rsid w:val="009131C6"/>
    <w:rsid w:val="00970995"/>
    <w:rsid w:val="00996129"/>
    <w:rsid w:val="009A5C50"/>
    <w:rsid w:val="009C0769"/>
    <w:rsid w:val="009D318B"/>
    <w:rsid w:val="009F4660"/>
    <w:rsid w:val="00A32F0F"/>
    <w:rsid w:val="00A8505E"/>
    <w:rsid w:val="00A87461"/>
    <w:rsid w:val="00AA4914"/>
    <w:rsid w:val="00AC000F"/>
    <w:rsid w:val="00B01ECA"/>
    <w:rsid w:val="00B03C9F"/>
    <w:rsid w:val="00B42F1B"/>
    <w:rsid w:val="00B90519"/>
    <w:rsid w:val="00BA512A"/>
    <w:rsid w:val="00C02DF0"/>
    <w:rsid w:val="00C51B40"/>
    <w:rsid w:val="00D160F7"/>
    <w:rsid w:val="00D32448"/>
    <w:rsid w:val="00D33213"/>
    <w:rsid w:val="00D4123E"/>
    <w:rsid w:val="00D51C6B"/>
    <w:rsid w:val="00E12DCD"/>
    <w:rsid w:val="00E23955"/>
    <w:rsid w:val="00E3125A"/>
    <w:rsid w:val="00E7131C"/>
    <w:rsid w:val="00E74DE1"/>
    <w:rsid w:val="00EB06B0"/>
    <w:rsid w:val="00ED0280"/>
    <w:rsid w:val="00ED67A5"/>
    <w:rsid w:val="00F21763"/>
    <w:rsid w:val="00F66535"/>
    <w:rsid w:val="00F71966"/>
    <w:rsid w:val="00F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14616"/>
  <w15:docId w15:val="{A352D877-F3CB-4F94-831A-108B1417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2"/>
      <w:ind w:left="5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/>
      <w:ind w:left="2096" w:right="209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spacing w:before="100"/>
      <w:ind w:left="1220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9051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051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533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3D5"/>
    <w:rPr>
      <w:rFonts w:ascii="Comic Sans MS" w:eastAsia="Comic Sans MS" w:hAnsi="Comic Sans MS" w:cs="Comic Sans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33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3D5"/>
    <w:rPr>
      <w:rFonts w:ascii="Comic Sans MS" w:eastAsia="Comic Sans MS" w:hAnsi="Comic Sans MS" w:cs="Comic Sans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F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FF8"/>
    <w:rPr>
      <w:rFonts w:ascii="Segoe UI" w:eastAsia="Comic Sans MS" w:hAnsi="Segoe UI" w:cs="Segoe UI"/>
      <w:sz w:val="18"/>
      <w:szCs w:val="18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E21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21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2115"/>
    <w:rPr>
      <w:rFonts w:ascii="Comic Sans MS" w:eastAsia="Comic Sans MS" w:hAnsi="Comic Sans MS" w:cs="Comic Sans MS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21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2115"/>
    <w:rPr>
      <w:rFonts w:ascii="Comic Sans MS" w:eastAsia="Comic Sans MS" w:hAnsi="Comic Sans MS" w:cs="Comic Sans MS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icsvi.finalscore.eu/?r=comunicat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cio@aicsvicenz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 25</vt:lpstr>
    </vt:vector>
  </TitlesOfParts>
  <Company/>
  <LinksUpToDate>false</LinksUpToDate>
  <CharactersWithSpaces>20336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 25</dc:title>
  <dc:creator>User</dc:creator>
  <cp:lastModifiedBy>Tino Fagionato</cp:lastModifiedBy>
  <cp:revision>2</cp:revision>
  <cp:lastPrinted>2025-10-01T18:33:00Z</cp:lastPrinted>
  <dcterms:created xsi:type="dcterms:W3CDTF">2025-10-08T17:08:00Z</dcterms:created>
  <dcterms:modified xsi:type="dcterms:W3CDTF">2025-10-08T17:08:00Z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LastSaved">
    <vt:filetime>2021-06-01T00:00:00Z</vt:filetime>
  </property>
</Properties>
</file>